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A2423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8B142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декабря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8B142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8B1429">
              <w:rPr>
                <w:rFonts w:ascii="Times New Roman CYR" w:hAnsi="Times New Roman CYR" w:cs="Times New Roman CYR"/>
                <w:sz w:val="28"/>
                <w:szCs w:val="28"/>
              </w:rPr>
              <w:t>41-8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8B1429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</w:t>
            </w:r>
            <w:r w:rsidR="000D0569">
              <w:t>а</w:t>
            </w:r>
            <w:r>
              <w:t xml:space="preserve"> участков</w:t>
            </w:r>
            <w:r w:rsidR="000D0569">
              <w:t>ой</w:t>
            </w:r>
            <w:r>
              <w:t xml:space="preserve"> избирательн</w:t>
            </w:r>
            <w:r w:rsidR="000D0569">
              <w:t>ой</w:t>
            </w:r>
            <w:r>
              <w:t xml:space="preserve"> комисси</w:t>
            </w:r>
            <w:r w:rsidR="000D0569">
              <w:t>и</w:t>
            </w:r>
            <w:r>
              <w:t xml:space="preserve"> избирательн</w:t>
            </w:r>
            <w:r w:rsidR="000D0569">
              <w:t>ого</w:t>
            </w:r>
            <w:r w:rsidR="00796F65">
              <w:t xml:space="preserve"> участк</w:t>
            </w:r>
            <w:r w:rsidR="000D0569">
              <w:t>а</w:t>
            </w:r>
            <w:r w:rsidR="00844D6D">
              <w:t xml:space="preserve"> </w:t>
            </w:r>
            <w:r w:rsidR="00796F65">
              <w:t>№</w:t>
            </w:r>
            <w:r w:rsidR="008B1429">
              <w:t>403</w:t>
            </w:r>
            <w:r w:rsidR="00DE6F88">
              <w:t xml:space="preserve"> </w:t>
            </w:r>
            <w:r w:rsidR="000D0569">
              <w:t xml:space="preserve">с правом </w:t>
            </w:r>
            <w:r w:rsidR="00844D6D">
              <w:t>решающего</w:t>
            </w:r>
            <w:r w:rsidR="000A55E3">
              <w:t xml:space="preserve">  </w:t>
            </w:r>
            <w:r w:rsidR="000D0569">
              <w:t>голоса вместо выбывшего</w:t>
            </w:r>
            <w:r w:rsidR="000A55E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D0569">
              <w:t xml:space="preserve">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</w:t>
      </w:r>
      <w:r w:rsidR="000D0569">
        <w:t>а</w:t>
      </w:r>
      <w:r w:rsidR="00451053">
        <w:t xml:space="preserve"> участков</w:t>
      </w:r>
      <w:r w:rsidR="000D0569">
        <w:t>ой</w:t>
      </w:r>
      <w:r w:rsidR="00451053">
        <w:t xml:space="preserve"> избирательн</w:t>
      </w:r>
      <w:r w:rsidR="000D0569">
        <w:t>ой</w:t>
      </w:r>
      <w:r w:rsidR="00E62F41">
        <w:t xml:space="preserve"> комисси</w:t>
      </w:r>
      <w:r w:rsidR="000D0569">
        <w:t>и</w:t>
      </w:r>
      <w:r w:rsidR="00E62F41">
        <w:t xml:space="preserve">  избирательн</w:t>
      </w:r>
      <w:r w:rsidR="000D0569">
        <w:t>ого</w:t>
      </w:r>
      <w:r w:rsidR="00E62F41">
        <w:t xml:space="preserve"> участк</w:t>
      </w:r>
      <w:r w:rsidR="000D0569">
        <w:t>а</w:t>
      </w:r>
      <w:r>
        <w:t xml:space="preserve"> </w:t>
      </w:r>
      <w:r w:rsidR="00DE6F88">
        <w:t>№</w:t>
      </w:r>
      <w:r w:rsidR="008B1429">
        <w:t>403</w:t>
      </w:r>
      <w:r w:rsidR="001F0983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0D0569">
        <w:t>е</w:t>
      </w:r>
      <w:r w:rsidR="007F12B2">
        <w:t xml:space="preserve"> от </w:t>
      </w:r>
      <w:r w:rsidR="000D0569">
        <w:t xml:space="preserve">04.10.2016 №36-11)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0D0569">
        <w:rPr>
          <w:sz w:val="28"/>
          <w:szCs w:val="28"/>
        </w:rPr>
        <w:t>ом</w:t>
      </w:r>
      <w:r>
        <w:rPr>
          <w:sz w:val="28"/>
          <w:szCs w:val="28"/>
        </w:rPr>
        <w:t xml:space="preserve"> участков</w:t>
      </w:r>
      <w:r w:rsidR="000D0569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0D0569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0D0569">
        <w:rPr>
          <w:sz w:val="28"/>
          <w:szCs w:val="28"/>
        </w:rPr>
        <w:t>и</w:t>
      </w:r>
      <w:r>
        <w:rPr>
          <w:sz w:val="28"/>
          <w:szCs w:val="28"/>
        </w:rPr>
        <w:t xml:space="preserve">   избирательн</w:t>
      </w:r>
      <w:r w:rsidR="000D0569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0D0569">
        <w:rPr>
          <w:sz w:val="28"/>
          <w:szCs w:val="28"/>
        </w:rPr>
        <w:t>а</w:t>
      </w:r>
      <w:r w:rsidR="00796F65">
        <w:rPr>
          <w:sz w:val="28"/>
          <w:szCs w:val="28"/>
        </w:rPr>
        <w:t xml:space="preserve"> </w:t>
      </w:r>
      <w:r w:rsidR="00DE6F88" w:rsidRPr="00DE6F88">
        <w:rPr>
          <w:sz w:val="28"/>
          <w:szCs w:val="28"/>
        </w:rPr>
        <w:t>№</w:t>
      </w:r>
      <w:r w:rsidR="008B1429">
        <w:rPr>
          <w:sz w:val="28"/>
          <w:szCs w:val="28"/>
        </w:rPr>
        <w:t>403</w:t>
      </w:r>
      <w:r w:rsidR="001F0983">
        <w:t xml:space="preserve"> </w:t>
      </w:r>
      <w:r w:rsidR="00796F65">
        <w:rPr>
          <w:sz w:val="28"/>
          <w:szCs w:val="28"/>
        </w:rPr>
        <w:t xml:space="preserve">с правом решающего голоса  </w:t>
      </w:r>
      <w:r w:rsidR="008B1429">
        <w:rPr>
          <w:sz w:val="28"/>
          <w:szCs w:val="28"/>
        </w:rPr>
        <w:t>Асташову Наталью Александровну</w:t>
      </w:r>
      <w:r w:rsidR="000D0569">
        <w:rPr>
          <w:sz w:val="28"/>
          <w:szCs w:val="28"/>
        </w:rPr>
        <w:t xml:space="preserve">, выдвинутую </w:t>
      </w:r>
      <w:r w:rsidR="000D0569" w:rsidRPr="000D0569">
        <w:rPr>
          <w:sz w:val="28"/>
          <w:szCs w:val="28"/>
        </w:rPr>
        <w:t>Региональным координационным советом политической партии "Родная партия" в Р</w:t>
      </w:r>
      <w:r w:rsidR="000D0569">
        <w:rPr>
          <w:sz w:val="28"/>
          <w:szCs w:val="28"/>
        </w:rPr>
        <w:t>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настояще</w:t>
      </w:r>
      <w:r w:rsidR="000D0569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0D0569">
        <w:rPr>
          <w:sz w:val="28"/>
          <w:szCs w:val="28"/>
        </w:rPr>
        <w:t>е</w:t>
      </w:r>
      <w:r>
        <w:rPr>
          <w:sz w:val="28"/>
          <w:szCs w:val="28"/>
        </w:rPr>
        <w:t xml:space="preserve"> в участков</w:t>
      </w:r>
      <w:r w:rsidR="000D0569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0D0569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0D0569">
        <w:rPr>
          <w:sz w:val="28"/>
          <w:szCs w:val="28"/>
        </w:rPr>
        <w:t>ю избирательного участка №</w:t>
      </w:r>
      <w:r w:rsidR="008B1429">
        <w:rPr>
          <w:sz w:val="28"/>
          <w:szCs w:val="28"/>
        </w:rPr>
        <w:t>403</w:t>
      </w:r>
      <w:r>
        <w:rPr>
          <w:sz w:val="28"/>
          <w:szCs w:val="28"/>
        </w:rPr>
        <w:t>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>ановления возложить на секретаря комиссии 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296DE8" w:rsidSect="00CA3CE0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5E0" w:rsidRDefault="003135E0">
      <w:r>
        <w:separator/>
      </w:r>
    </w:p>
  </w:endnote>
  <w:endnote w:type="continuationSeparator" w:id="0">
    <w:p w:rsidR="003135E0" w:rsidRDefault="00313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5E0" w:rsidRDefault="003135E0">
      <w:r>
        <w:separator/>
      </w:r>
    </w:p>
  </w:footnote>
  <w:footnote w:type="continuationSeparator" w:id="0">
    <w:p w:rsidR="003135E0" w:rsidRDefault="00313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24236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70CE"/>
    <w:rsid w:val="00046F92"/>
    <w:rsid w:val="000633D2"/>
    <w:rsid w:val="000A55E3"/>
    <w:rsid w:val="000D0569"/>
    <w:rsid w:val="000E1DCA"/>
    <w:rsid w:val="000F4766"/>
    <w:rsid w:val="000F5806"/>
    <w:rsid w:val="000F5D09"/>
    <w:rsid w:val="000F7AEC"/>
    <w:rsid w:val="00142AC8"/>
    <w:rsid w:val="00192CD0"/>
    <w:rsid w:val="001F0983"/>
    <w:rsid w:val="00232A23"/>
    <w:rsid w:val="00233C94"/>
    <w:rsid w:val="0028131D"/>
    <w:rsid w:val="00296DE8"/>
    <w:rsid w:val="002C58CF"/>
    <w:rsid w:val="003135E0"/>
    <w:rsid w:val="003917A1"/>
    <w:rsid w:val="003A4BD1"/>
    <w:rsid w:val="00406CE6"/>
    <w:rsid w:val="00421B0C"/>
    <w:rsid w:val="00425DCF"/>
    <w:rsid w:val="00451053"/>
    <w:rsid w:val="004964D7"/>
    <w:rsid w:val="00503FD8"/>
    <w:rsid w:val="005429A0"/>
    <w:rsid w:val="00575C73"/>
    <w:rsid w:val="0058644C"/>
    <w:rsid w:val="005B5724"/>
    <w:rsid w:val="00643B99"/>
    <w:rsid w:val="00647F8F"/>
    <w:rsid w:val="00650FA3"/>
    <w:rsid w:val="00680272"/>
    <w:rsid w:val="0069674D"/>
    <w:rsid w:val="006A13B2"/>
    <w:rsid w:val="006B30DE"/>
    <w:rsid w:val="006D13EE"/>
    <w:rsid w:val="006F2A6B"/>
    <w:rsid w:val="007131F6"/>
    <w:rsid w:val="00721667"/>
    <w:rsid w:val="007256F2"/>
    <w:rsid w:val="00750FA9"/>
    <w:rsid w:val="00766EBC"/>
    <w:rsid w:val="00796F65"/>
    <w:rsid w:val="007A1666"/>
    <w:rsid w:val="007A6A23"/>
    <w:rsid w:val="007E53E7"/>
    <w:rsid w:val="007F12B2"/>
    <w:rsid w:val="00844D6D"/>
    <w:rsid w:val="0088365D"/>
    <w:rsid w:val="008B1429"/>
    <w:rsid w:val="008C4FF6"/>
    <w:rsid w:val="008D0D9B"/>
    <w:rsid w:val="0091169A"/>
    <w:rsid w:val="009446F4"/>
    <w:rsid w:val="009928AC"/>
    <w:rsid w:val="009A2570"/>
    <w:rsid w:val="009C0EB7"/>
    <w:rsid w:val="00A226A5"/>
    <w:rsid w:val="00A24236"/>
    <w:rsid w:val="00A71BB9"/>
    <w:rsid w:val="00A844A1"/>
    <w:rsid w:val="00AC046A"/>
    <w:rsid w:val="00AE78B0"/>
    <w:rsid w:val="00AF790B"/>
    <w:rsid w:val="00B3226C"/>
    <w:rsid w:val="00B512AE"/>
    <w:rsid w:val="00B706BC"/>
    <w:rsid w:val="00B906DB"/>
    <w:rsid w:val="00BB6F1E"/>
    <w:rsid w:val="00C33970"/>
    <w:rsid w:val="00CA3CE0"/>
    <w:rsid w:val="00CC07D4"/>
    <w:rsid w:val="00CC6F93"/>
    <w:rsid w:val="00D32F6E"/>
    <w:rsid w:val="00D70475"/>
    <w:rsid w:val="00DE6F88"/>
    <w:rsid w:val="00DF1A75"/>
    <w:rsid w:val="00E07F6A"/>
    <w:rsid w:val="00E62F41"/>
    <w:rsid w:val="00E82B87"/>
    <w:rsid w:val="00E93C27"/>
    <w:rsid w:val="00ED1D51"/>
    <w:rsid w:val="00EE5E87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2017-01-17T11:33:00Z</cp:lastPrinted>
  <dcterms:created xsi:type="dcterms:W3CDTF">2017-02-10T07:45:00Z</dcterms:created>
  <dcterms:modified xsi:type="dcterms:W3CDTF">2017-02-10T07:45:00Z</dcterms:modified>
</cp:coreProperties>
</file>