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2E786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 ноября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2E786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2E786F">
              <w:rPr>
                <w:rFonts w:ascii="Times New Roman CYR" w:hAnsi="Times New Roman CYR" w:cs="Times New Roman CYR"/>
                <w:sz w:val="28"/>
                <w:szCs w:val="28"/>
              </w:rPr>
              <w:t>103-5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2E786F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исключения  из резерва состав</w:t>
            </w:r>
            <w:r w:rsidR="002E786F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E786F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E786F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E786F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E786F">
              <w:rPr>
                <w:b/>
                <w:bCs/>
                <w:sz w:val="28"/>
                <w:szCs w:val="28"/>
              </w:rPr>
              <w:t>ого участка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E786F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8647C2" w:rsidRPr="008647C2">
              <w:rPr>
                <w:b/>
                <w:sz w:val="28"/>
                <w:szCs w:val="28"/>
              </w:rPr>
              <w:t>№</w:t>
            </w:r>
            <w:r w:rsidR="002E786F">
              <w:rPr>
                <w:b/>
                <w:sz w:val="28"/>
                <w:szCs w:val="28"/>
              </w:rPr>
              <w:t>373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1909CE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E786F">
        <w:t>а</w:t>
      </w:r>
      <w:r>
        <w:t xml:space="preserve"> участков</w:t>
      </w:r>
      <w:r w:rsidR="002E786F">
        <w:t>ой</w:t>
      </w:r>
      <w:r>
        <w:t xml:space="preserve"> избирательн</w:t>
      </w:r>
      <w:r w:rsidR="002E786F">
        <w:t>ой</w:t>
      </w:r>
      <w:r>
        <w:t xml:space="preserve"> комисси</w:t>
      </w:r>
      <w:r w:rsidR="002E786F">
        <w:t>и</w:t>
      </w:r>
      <w:r>
        <w:t xml:space="preserve"> </w:t>
      </w:r>
      <w:r w:rsidR="00702705">
        <w:t>избирательн</w:t>
      </w:r>
      <w:r w:rsidR="002E786F">
        <w:t>ого</w:t>
      </w:r>
      <w:r w:rsidR="00702705">
        <w:t xml:space="preserve"> участк</w:t>
      </w:r>
      <w:r w:rsidR="002E786F">
        <w:t>а</w:t>
      </w:r>
      <w:r w:rsidR="00702705">
        <w:t>, участк</w:t>
      </w:r>
      <w:r w:rsidR="002E786F">
        <w:t>а</w:t>
      </w:r>
      <w:r w:rsidR="00702705">
        <w:t xml:space="preserve"> референдума</w:t>
      </w:r>
      <w:r>
        <w:t xml:space="preserve"> </w:t>
      </w:r>
      <w:r w:rsidR="008647C2">
        <w:t>№</w:t>
      </w:r>
      <w:r w:rsidR="002E786F">
        <w:t>373</w:t>
      </w:r>
      <w:r w:rsidR="00334EEB">
        <w:t xml:space="preserve"> </w:t>
      </w:r>
      <w:r>
        <w:t>кандидатур</w:t>
      </w:r>
      <w:r w:rsidR="002E786F">
        <w:t>у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2E78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E786F">
              <w:rPr>
                <w:sz w:val="28"/>
                <w:szCs w:val="28"/>
              </w:rPr>
              <w:t>07 ноября</w:t>
            </w:r>
            <w:r>
              <w:rPr>
                <w:sz w:val="28"/>
                <w:szCs w:val="28"/>
              </w:rPr>
              <w:t xml:space="preserve"> 201</w:t>
            </w:r>
            <w:r w:rsidR="008647C2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г. №</w:t>
            </w:r>
            <w:r w:rsidR="002E786F">
              <w:rPr>
                <w:sz w:val="28"/>
                <w:szCs w:val="28"/>
              </w:rPr>
              <w:t>103-5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1909CE" w:rsidRPr="006A13B2" w:rsidTr="00C96F81">
        <w:tc>
          <w:tcPr>
            <w:tcW w:w="675" w:type="dxa"/>
          </w:tcPr>
          <w:p w:rsidR="001909CE" w:rsidRPr="006A13B2" w:rsidRDefault="001909C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1909CE" w:rsidRPr="006A13B2" w:rsidRDefault="002E786F" w:rsidP="008E7D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Удовкина</w:t>
            </w:r>
            <w:proofErr w:type="spellEnd"/>
            <w:r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827" w:type="dxa"/>
          </w:tcPr>
          <w:p w:rsidR="001909CE" w:rsidRPr="00EE46F7" w:rsidRDefault="002E786F" w:rsidP="002E786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1962E0">
              <w:rPr>
                <w:sz w:val="28"/>
                <w:szCs w:val="28"/>
              </w:rPr>
              <w:t>Верхнедонск</w:t>
            </w:r>
            <w:r>
              <w:rPr>
                <w:sz w:val="28"/>
                <w:szCs w:val="28"/>
              </w:rPr>
              <w:t>ое</w:t>
            </w:r>
            <w:proofErr w:type="spellEnd"/>
            <w:r w:rsidRPr="001962E0">
              <w:rPr>
                <w:sz w:val="28"/>
                <w:szCs w:val="28"/>
              </w:rPr>
              <w:t xml:space="preserve"> местн</w:t>
            </w:r>
            <w:r>
              <w:rPr>
                <w:sz w:val="28"/>
                <w:szCs w:val="28"/>
              </w:rPr>
              <w:t>ое</w:t>
            </w:r>
            <w:r w:rsidRPr="001962E0">
              <w:rPr>
                <w:sz w:val="28"/>
                <w:szCs w:val="28"/>
              </w:rPr>
              <w:t xml:space="preserve"> отделение Всероссийской политической партии "Единая Россия</w:t>
            </w:r>
            <w:proofErr w:type="gramStart"/>
            <w:r w:rsidRPr="001962E0">
              <w:rPr>
                <w:sz w:val="28"/>
                <w:szCs w:val="28"/>
              </w:rPr>
              <w:t>".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2092" w:type="dxa"/>
          </w:tcPr>
          <w:p w:rsidR="001909CE" w:rsidRDefault="001909CE" w:rsidP="002E786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E786F">
              <w:rPr>
                <w:sz w:val="28"/>
                <w:szCs w:val="28"/>
              </w:rPr>
              <w:t>73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  <w:bookmarkStart w:id="0" w:name="_GoBack"/>
      <w:bookmarkEnd w:id="0"/>
    </w:p>
    <w:sectPr w:rsidR="008D166D" w:rsidSect="000E5D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993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8F1" w:rsidRDefault="002318F1" w:rsidP="000E5D80">
      <w:r>
        <w:separator/>
      </w:r>
    </w:p>
  </w:endnote>
  <w:endnote w:type="continuationSeparator" w:id="0">
    <w:p w:rsidR="002318F1" w:rsidRDefault="002318F1" w:rsidP="000E5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8F1" w:rsidRDefault="002318F1" w:rsidP="000E5D80">
      <w:r>
        <w:separator/>
      </w:r>
    </w:p>
  </w:footnote>
  <w:footnote w:type="continuationSeparator" w:id="0">
    <w:p w:rsidR="002318F1" w:rsidRDefault="002318F1" w:rsidP="000E5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67862"/>
      <w:docPartObj>
        <w:docPartGallery w:val="Page Numbers (Top of Page)"/>
        <w:docPartUnique/>
      </w:docPartObj>
    </w:sdtPr>
    <w:sdtEndPr/>
    <w:sdtContent>
      <w:p w:rsidR="000E5D80" w:rsidRDefault="000E5D8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86F">
          <w:rPr>
            <w:noProof/>
          </w:rPr>
          <w:t>3</w:t>
        </w:r>
        <w:r>
          <w:fldChar w:fldCharType="end"/>
        </w:r>
      </w:p>
    </w:sdtContent>
  </w:sdt>
  <w:p w:rsidR="000E5D80" w:rsidRDefault="000E5D8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E5D80"/>
    <w:rsid w:val="000F4766"/>
    <w:rsid w:val="000F5806"/>
    <w:rsid w:val="00111AAB"/>
    <w:rsid w:val="00135FA9"/>
    <w:rsid w:val="001438A2"/>
    <w:rsid w:val="001909CE"/>
    <w:rsid w:val="001A1335"/>
    <w:rsid w:val="001B20F4"/>
    <w:rsid w:val="001F0983"/>
    <w:rsid w:val="002318F1"/>
    <w:rsid w:val="00235CAA"/>
    <w:rsid w:val="00275975"/>
    <w:rsid w:val="002E786F"/>
    <w:rsid w:val="0030051F"/>
    <w:rsid w:val="003268D7"/>
    <w:rsid w:val="00334EEB"/>
    <w:rsid w:val="0035426F"/>
    <w:rsid w:val="00362FF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EC4E2C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78</cp:revision>
  <cp:lastPrinted>2019-11-08T10:27:00Z</cp:lastPrinted>
  <dcterms:created xsi:type="dcterms:W3CDTF">2017-02-10T07:08:00Z</dcterms:created>
  <dcterms:modified xsi:type="dcterms:W3CDTF">2019-11-08T10:28:00Z</dcterms:modified>
</cp:coreProperties>
</file>